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A5A80D" w14:textId="766287D6" w:rsidR="000224BE" w:rsidRDefault="000224BE" w:rsidP="003274CF"/>
    <w:p w14:paraId="3D021D05" w14:textId="15202176" w:rsidR="003274CF" w:rsidRDefault="003274CF" w:rsidP="003274CF"/>
    <w:p w14:paraId="0CB05AC7" w14:textId="64972C87" w:rsidR="003274CF" w:rsidRDefault="003274CF" w:rsidP="003274CF"/>
    <w:p w14:paraId="169425A4" w14:textId="4C74BBF3" w:rsidR="003274CF" w:rsidRDefault="003274CF" w:rsidP="003274CF"/>
    <w:p w14:paraId="355B3C09" w14:textId="081AE82F" w:rsidR="003274CF" w:rsidRDefault="003274CF" w:rsidP="003274CF"/>
    <w:p w14:paraId="0B4A0E6C" w14:textId="3317F351" w:rsidR="003274CF" w:rsidRDefault="003274CF" w:rsidP="003274CF"/>
    <w:p w14:paraId="38DE391A" w14:textId="404169A5" w:rsidR="003274CF" w:rsidRDefault="003274CF" w:rsidP="003274CF"/>
    <w:p w14:paraId="287EB88F" w14:textId="207B02B8" w:rsidR="003274CF" w:rsidRDefault="003274CF" w:rsidP="003274CF"/>
    <w:p w14:paraId="2A240C3C" w14:textId="43F626E6" w:rsidR="003274CF" w:rsidRDefault="003274CF" w:rsidP="003274CF"/>
    <w:p w14:paraId="553F1BDF" w14:textId="711D1D70" w:rsidR="003274CF" w:rsidRDefault="003274CF" w:rsidP="003274CF"/>
    <w:p w14:paraId="04FF5351" w14:textId="522C0731" w:rsidR="003274CF" w:rsidRDefault="003274CF" w:rsidP="003274CF">
      <w:bookmarkStart w:id="0" w:name="_GoBack"/>
      <w:bookmarkEnd w:id="0"/>
    </w:p>
    <w:p w14:paraId="7E1CC88D" w14:textId="3146BCB0" w:rsidR="003274CF" w:rsidRDefault="003274CF" w:rsidP="003274CF"/>
    <w:p w14:paraId="01C18255" w14:textId="77B1BAE9" w:rsidR="003274CF" w:rsidRDefault="003274CF" w:rsidP="003274CF"/>
    <w:p w14:paraId="785C7A26" w14:textId="0EC6FE2A" w:rsidR="003274CF" w:rsidRDefault="003274CF" w:rsidP="003274CF"/>
    <w:p w14:paraId="03115C91" w14:textId="4C18C8D8" w:rsidR="003274CF" w:rsidRDefault="003274CF" w:rsidP="003274CF"/>
    <w:p w14:paraId="6DDDD9B7" w14:textId="72F62AC0" w:rsidR="003274CF" w:rsidRDefault="003274CF" w:rsidP="003274CF"/>
    <w:p w14:paraId="68D30FE4" w14:textId="04159FAF" w:rsidR="003274CF" w:rsidRDefault="003274CF" w:rsidP="003274CF"/>
    <w:p w14:paraId="4C9BA7BC" w14:textId="0A7EA2C1" w:rsidR="003274CF" w:rsidRDefault="003274CF" w:rsidP="003274CF"/>
    <w:p w14:paraId="37367638" w14:textId="3F620D59" w:rsidR="003274CF" w:rsidRDefault="003274CF" w:rsidP="003274CF"/>
    <w:p w14:paraId="2FA6E25B" w14:textId="30467A6D" w:rsidR="003274CF" w:rsidRDefault="003274CF" w:rsidP="003274CF"/>
    <w:p w14:paraId="1AD3785F" w14:textId="3DBDA702" w:rsidR="003274CF" w:rsidRDefault="003274CF" w:rsidP="003274CF"/>
    <w:p w14:paraId="2FBCD10B" w14:textId="79AC5A40" w:rsidR="003274CF" w:rsidRDefault="003274CF" w:rsidP="003274CF"/>
    <w:p w14:paraId="640F3F7C" w14:textId="38036A2A" w:rsidR="003274CF" w:rsidRDefault="003274CF" w:rsidP="003274CF"/>
    <w:p w14:paraId="760C993B" w14:textId="77777777" w:rsidR="003274CF" w:rsidRDefault="003274CF" w:rsidP="003274CF"/>
    <w:sectPr w:rsidR="003274CF" w:rsidSect="004C7AE8">
      <w:headerReference w:type="default" r:id="rId6"/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0EFD33" w14:textId="77777777" w:rsidR="00043AAE" w:rsidRDefault="00043AAE" w:rsidP="00D370E2">
      <w:pPr>
        <w:spacing w:after="0" w:line="240" w:lineRule="auto"/>
      </w:pPr>
      <w:r>
        <w:separator/>
      </w:r>
    </w:p>
  </w:endnote>
  <w:endnote w:type="continuationSeparator" w:id="0">
    <w:p w14:paraId="43259400" w14:textId="77777777" w:rsidR="00043AAE" w:rsidRDefault="00043AAE" w:rsidP="00D37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E30813" w14:textId="4B1840C3" w:rsidR="00D370E2" w:rsidRPr="007A6E77" w:rsidRDefault="007A6E77" w:rsidP="007A6E77">
    <w:pPr>
      <w:pStyle w:val="Footer"/>
      <w:jc w:val="center"/>
      <w:rPr>
        <w:rFonts w:ascii="Century Gothic" w:hAnsi="Century Gothic"/>
        <w:b/>
        <w:bCs/>
        <w:color w:val="E57200"/>
        <w:spacing w:val="26"/>
        <w:sz w:val="20"/>
        <w:szCs w:val="20"/>
      </w:rPr>
    </w:pPr>
    <w:r w:rsidRPr="007A6E77">
      <w:rPr>
        <w:rFonts w:ascii="Century Gothic" w:hAnsi="Century Gothic"/>
        <w:b/>
        <w:bCs/>
        <w:color w:val="E57200"/>
        <w:spacing w:val="26"/>
        <w:sz w:val="20"/>
        <w:szCs w:val="20"/>
      </w:rPr>
      <w:t>TRANSFORMING THE WAY AMERICA CARES FOR AND EDUCATES ITS CHILDREN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8482BD" w14:textId="2AD59CE6" w:rsidR="008035ED" w:rsidRPr="007A6E77" w:rsidRDefault="007A6E77" w:rsidP="008035ED">
    <w:pPr>
      <w:pStyle w:val="Footer"/>
      <w:jc w:val="center"/>
      <w:rPr>
        <w:rFonts w:ascii="Century Gothic" w:hAnsi="Century Gothic"/>
        <w:b/>
        <w:bCs/>
        <w:color w:val="E57200"/>
        <w:spacing w:val="26"/>
        <w:sz w:val="20"/>
        <w:szCs w:val="20"/>
      </w:rPr>
    </w:pPr>
    <w:r w:rsidRPr="007A6E77">
      <w:rPr>
        <w:rFonts w:ascii="Century Gothic" w:hAnsi="Century Gothic"/>
        <w:b/>
        <w:bCs/>
        <w:color w:val="E57200"/>
        <w:spacing w:val="26"/>
        <w:sz w:val="20"/>
        <w:szCs w:val="20"/>
      </w:rPr>
      <w:t>TRANSFORMING THE WAY AMERICA CARES FOR AND EDUCATES ITS CHILDREN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C2D704" w14:textId="77777777" w:rsidR="00043AAE" w:rsidRDefault="00043AAE" w:rsidP="00D370E2">
      <w:pPr>
        <w:spacing w:after="0" w:line="240" w:lineRule="auto"/>
      </w:pPr>
      <w:r>
        <w:separator/>
      </w:r>
    </w:p>
  </w:footnote>
  <w:footnote w:type="continuationSeparator" w:id="0">
    <w:p w14:paraId="5FE1C10A" w14:textId="77777777" w:rsidR="00043AAE" w:rsidRDefault="00043AAE" w:rsidP="00D370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5C1E82" w14:textId="588280A2" w:rsidR="00D370E2" w:rsidRPr="00D2362C" w:rsidRDefault="00D2362C" w:rsidP="008035ED">
    <w:pPr>
      <w:pStyle w:val="Header"/>
      <w:spacing w:line="360" w:lineRule="exact"/>
      <w:jc w:val="center"/>
      <w:rPr>
        <w:rFonts w:ascii="Century Gothic" w:hAnsi="Century Gothic"/>
        <w:noProof/>
        <w:color w:val="0047BB"/>
        <w:spacing w:val="30"/>
        <w:sz w:val="13"/>
        <w:szCs w:val="13"/>
      </w:rPr>
    </w:pPr>
    <w:r w:rsidRPr="00D2362C">
      <w:rPr>
        <w:rFonts w:ascii="Century Gothic" w:hAnsi="Century Gothic"/>
        <w:noProof/>
        <w:color w:val="0047BB"/>
        <w:spacing w:val="30"/>
        <w:sz w:val="13"/>
        <w:szCs w:val="13"/>
      </w:rP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E4E40A" w14:textId="77777777" w:rsidR="008035ED" w:rsidRDefault="008035ED" w:rsidP="008035ED">
    <w:pPr>
      <w:pStyle w:val="Header"/>
      <w:jc w:val="right"/>
      <w:rPr>
        <w:noProof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05F7DCBA" wp14:editId="3CF9D9F2">
          <wp:simplePos x="0" y="0"/>
          <wp:positionH relativeFrom="column">
            <wp:posOffset>-253463</wp:posOffset>
          </wp:positionH>
          <wp:positionV relativeFrom="paragraph">
            <wp:posOffset>-224155</wp:posOffset>
          </wp:positionV>
          <wp:extent cx="2398395" cy="1423035"/>
          <wp:effectExtent l="0" t="0" r="0" b="0"/>
          <wp:wrapNone/>
          <wp:docPr id="8" name="Picture 8" descr="A screenshot of a cell pho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CG-Alliance-2c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8395" cy="1423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br/>
      <w:t xml:space="preserve">                             </w:t>
    </w:r>
  </w:p>
  <w:p w14:paraId="6F9603D6" w14:textId="693D85A8" w:rsidR="008035ED" w:rsidRPr="008035ED" w:rsidRDefault="008035ED" w:rsidP="008035ED">
    <w:pPr>
      <w:pStyle w:val="Header"/>
      <w:spacing w:line="360" w:lineRule="exact"/>
      <w:jc w:val="right"/>
      <w:rPr>
        <w:rFonts w:ascii="Century Gothic" w:hAnsi="Century Gothic"/>
        <w:noProof/>
        <w:color w:val="0047BB"/>
        <w:spacing w:val="30"/>
        <w:sz w:val="13"/>
        <w:szCs w:val="13"/>
      </w:rPr>
    </w:pPr>
    <w:r>
      <w:rPr>
        <w:rFonts w:ascii="Century Gothic" w:hAnsi="Century Gothic"/>
        <w:noProof/>
        <w:color w:val="0047BB"/>
        <w:spacing w:val="4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E5B2FE7" wp14:editId="65535EE0">
              <wp:simplePos x="0" y="0"/>
              <wp:positionH relativeFrom="column">
                <wp:posOffset>-103031</wp:posOffset>
              </wp:positionH>
              <wp:positionV relativeFrom="paragraph">
                <wp:posOffset>630707</wp:posOffset>
              </wp:positionV>
              <wp:extent cx="6111714" cy="0"/>
              <wp:effectExtent l="0" t="0" r="10160" b="1270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1714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29EE502" id="Straight Connector 4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.1pt,49.65pt" to="473.15pt,49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" strokecolor="#4472c4 [3204]" strokeweight=".5pt">
              <v:stroke joinstyle="miter"/>
            </v:line>
          </w:pict>
        </mc:Fallback>
      </mc:AlternateContent>
    </w:r>
    <w:r w:rsidRPr="0032581F">
      <w:rPr>
        <w:noProof/>
        <w:spacing w:val="30"/>
      </w:rPr>
      <w:t xml:space="preserve">    </w:t>
    </w:r>
    <w:r w:rsidRPr="0032581F">
      <w:rPr>
        <w:rFonts w:ascii="Century Gothic" w:hAnsi="Century Gothic"/>
        <w:noProof/>
        <w:color w:val="0047BB"/>
        <w:spacing w:val="30"/>
        <w:szCs w:val="21"/>
      </w:rPr>
      <w:t xml:space="preserve">6802 McClean Blvd. </w:t>
    </w:r>
    <w:r w:rsidRPr="0032581F">
      <w:rPr>
        <w:rFonts w:ascii="Century Gothic" w:hAnsi="Century Gothic"/>
        <w:noProof/>
        <w:color w:val="0047BB"/>
        <w:spacing w:val="30"/>
        <w:szCs w:val="21"/>
      </w:rPr>
      <w:sym w:font="Symbol" w:char="F07C"/>
    </w:r>
    <w:r w:rsidRPr="0032581F">
      <w:rPr>
        <w:rFonts w:ascii="Century Gothic" w:hAnsi="Century Gothic"/>
        <w:noProof/>
        <w:color w:val="0047BB"/>
        <w:spacing w:val="30"/>
        <w:szCs w:val="21"/>
      </w:rPr>
      <w:t xml:space="preserve">  Baltimore, MD 21234</w:t>
    </w:r>
    <w:r>
      <w:rPr>
        <w:rFonts w:ascii="Century Gothic" w:hAnsi="Century Gothic"/>
        <w:noProof/>
        <w:color w:val="0047BB"/>
        <w:spacing w:val="30"/>
        <w:szCs w:val="21"/>
      </w:rPr>
      <w:br/>
    </w:r>
    <w:r w:rsidRPr="003C5898">
      <w:rPr>
        <w:rFonts w:ascii="Century Gothic" w:hAnsi="Century Gothic"/>
        <w:noProof/>
        <w:color w:val="0047BB"/>
        <w:spacing w:val="35"/>
        <w:szCs w:val="21"/>
      </w:rPr>
      <w:t xml:space="preserve">410.444.3800  </w:t>
    </w:r>
    <w:r w:rsidRPr="003C5898">
      <w:rPr>
        <w:rFonts w:ascii="Century Gothic" w:hAnsi="Century Gothic"/>
        <w:noProof/>
        <w:color w:val="0047BB"/>
        <w:spacing w:val="35"/>
        <w:szCs w:val="21"/>
      </w:rPr>
      <w:sym w:font="Symbol" w:char="F07C"/>
    </w:r>
    <w:r w:rsidRPr="003C5898">
      <w:rPr>
        <w:rFonts w:ascii="Century Gothic" w:hAnsi="Century Gothic"/>
        <w:noProof/>
        <w:color w:val="0047BB"/>
        <w:spacing w:val="35"/>
      </w:rPr>
      <w:t xml:space="preserve"> </w:t>
    </w:r>
    <w:r w:rsidRPr="003C5898">
      <w:rPr>
        <w:rFonts w:ascii="Century Gothic" w:hAnsi="Century Gothic"/>
        <w:noProof/>
        <w:color w:val="0047BB"/>
        <w:spacing w:val="35"/>
        <w:sz w:val="19"/>
        <w:szCs w:val="19"/>
      </w:rPr>
      <w:t>CHI</w:t>
    </w:r>
    <w:r w:rsidR="003C5898" w:rsidRPr="003C5898">
      <w:rPr>
        <w:rFonts w:ascii="Century Gothic" w:hAnsi="Century Gothic"/>
        <w:noProof/>
        <w:color w:val="0047BB"/>
        <w:spacing w:val="35"/>
        <w:sz w:val="19"/>
        <w:szCs w:val="19"/>
      </w:rPr>
      <w:t>L</w:t>
    </w:r>
    <w:r w:rsidRPr="003C5898">
      <w:rPr>
        <w:rFonts w:ascii="Century Gothic" w:hAnsi="Century Gothic"/>
        <w:noProof/>
        <w:color w:val="0047BB"/>
        <w:spacing w:val="35"/>
        <w:sz w:val="19"/>
        <w:szCs w:val="19"/>
      </w:rPr>
      <w:t>DRENSGUILD.ORG</w:t>
    </w:r>
    <w:r w:rsidRPr="003C5898">
      <w:rPr>
        <w:rFonts w:ascii="Century Gothic" w:hAnsi="Century Gothic"/>
        <w:noProof/>
        <w:color w:val="0047BB"/>
        <w:spacing w:val="35"/>
        <w:szCs w:val="21"/>
      </w:rPr>
      <w:br/>
    </w:r>
    <w:r w:rsidRPr="00D2362C">
      <w:rPr>
        <w:rFonts w:ascii="Century Gothic" w:hAnsi="Century Gothic"/>
        <w:noProof/>
        <w:color w:val="0047BB"/>
        <w:spacing w:val="30"/>
        <w:sz w:val="13"/>
        <w:szCs w:val="13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0E2"/>
    <w:rsid w:val="000224BE"/>
    <w:rsid w:val="00043AAE"/>
    <w:rsid w:val="00282DE6"/>
    <w:rsid w:val="002E1364"/>
    <w:rsid w:val="0032581F"/>
    <w:rsid w:val="003274CF"/>
    <w:rsid w:val="003C5898"/>
    <w:rsid w:val="004C7AE8"/>
    <w:rsid w:val="00520ECA"/>
    <w:rsid w:val="006B2FA0"/>
    <w:rsid w:val="007A6E77"/>
    <w:rsid w:val="008035ED"/>
    <w:rsid w:val="00806F8B"/>
    <w:rsid w:val="009C1769"/>
    <w:rsid w:val="00B15352"/>
    <w:rsid w:val="00C11FA2"/>
    <w:rsid w:val="00D2362C"/>
    <w:rsid w:val="00D370E2"/>
    <w:rsid w:val="00E25EF3"/>
    <w:rsid w:val="00F8562C"/>
    <w:rsid w:val="00F871AB"/>
    <w:rsid w:val="00FB3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44F92D"/>
  <w15:chartTrackingRefBased/>
  <w15:docId w15:val="{68CCCBFD-ABE8-4E4E-9D61-773FD1AD2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4CF"/>
    <w:pPr>
      <w:spacing w:after="200" w:line="290" w:lineRule="exact"/>
    </w:pPr>
    <w:rPr>
      <w:rFonts w:ascii="Tahoma" w:hAnsi="Tahoma" w:cs="Times New Roman (Body CS)"/>
      <w:color w:val="404040" w:themeColor="text1" w:themeTint="BF"/>
      <w:spacing w:val="10"/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5E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70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70E2"/>
  </w:style>
  <w:style w:type="paragraph" w:styleId="Footer">
    <w:name w:val="footer"/>
    <w:basedOn w:val="Normal"/>
    <w:link w:val="FooterChar"/>
    <w:uiPriority w:val="99"/>
    <w:unhideWhenUsed/>
    <w:rsid w:val="00D370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70E2"/>
  </w:style>
  <w:style w:type="character" w:styleId="PageNumber">
    <w:name w:val="page number"/>
    <w:basedOn w:val="DefaultParagraphFont"/>
    <w:uiPriority w:val="99"/>
    <w:semiHidden/>
    <w:unhideWhenUsed/>
    <w:rsid w:val="008035ED"/>
  </w:style>
  <w:style w:type="character" w:customStyle="1" w:styleId="Heading1Char">
    <w:name w:val="Heading 1 Char"/>
    <w:basedOn w:val="DefaultParagraphFont"/>
    <w:link w:val="Heading1"/>
    <w:uiPriority w:val="9"/>
    <w:rsid w:val="00E25E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6B2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74CF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4CF"/>
    <w:rPr>
      <w:rFonts w:ascii="Times New Roman" w:hAnsi="Times New Roman" w:cs="Times New Roman"/>
      <w:color w:val="404040" w:themeColor="text1" w:themeTint="BF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52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Foshee</dc:creator>
  <cp:keywords/>
  <dc:description/>
  <cp:lastModifiedBy>Michele Foshee</cp:lastModifiedBy>
  <cp:revision>3</cp:revision>
  <cp:lastPrinted>2019-07-19T13:51:00Z</cp:lastPrinted>
  <dcterms:created xsi:type="dcterms:W3CDTF">2019-07-19T13:51:00Z</dcterms:created>
  <dcterms:modified xsi:type="dcterms:W3CDTF">2019-07-22T14:02:00Z</dcterms:modified>
</cp:coreProperties>
</file>